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5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 w:themeFill="background1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2135"/>
        <w:gridCol w:w="6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行政相对人名称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广东廉航环保建材科技有限公司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统一社会信用代码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91440881MA4URG8DXX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法定代表人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庞钦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行政处罚决定书文号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湛环罚字〔202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4</w:t>
            </w:r>
            <w:r>
              <w:rPr>
                <w:rFonts w:hint="eastAsia" w:asciiTheme="minorEastAsia" w:hAnsiTheme="minorEastAsia"/>
                <w:szCs w:val="21"/>
              </w:rPr>
              <w:t>〕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/>
                <w:szCs w:val="21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违法事实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违反了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《排污许可管理条例》第十七条第二款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处罚依据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依据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《排污许可管理条例》第三十四条第一项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处罚内容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罚款48万元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处罚决定日期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202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4</w:t>
            </w:r>
            <w:r>
              <w:rPr>
                <w:rFonts w:hint="eastAsia" w:asciiTheme="minorEastAsia" w:hAnsiTheme="minorEastAsia"/>
                <w:szCs w:val="21"/>
              </w:rPr>
              <w:t>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4</w:t>
            </w:r>
            <w:r>
              <w:rPr>
                <w:rFonts w:hint="eastAsia" w:asciiTheme="minorEastAsia" w:hAnsiTheme="minorEastAsia"/>
                <w:szCs w:val="21"/>
              </w:rPr>
              <w:t>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处罚机关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湛江市生态环境局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备注：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</w:p>
        </w:tc>
      </w:tr>
    </w:tbl>
    <w:p>
      <w:pPr>
        <w:rPr>
          <w:rFonts w:asciiTheme="minorEastAsia" w:hAnsiTheme="minorEastAsia"/>
          <w:szCs w:val="21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4BD7"/>
    <w:rsid w:val="00011259"/>
    <w:rsid w:val="00084BD7"/>
    <w:rsid w:val="00093811"/>
    <w:rsid w:val="000C6EF5"/>
    <w:rsid w:val="001012C4"/>
    <w:rsid w:val="001214FD"/>
    <w:rsid w:val="001731F8"/>
    <w:rsid w:val="001B1F04"/>
    <w:rsid w:val="001F589A"/>
    <w:rsid w:val="00276161"/>
    <w:rsid w:val="002C346D"/>
    <w:rsid w:val="00300E3E"/>
    <w:rsid w:val="0038034D"/>
    <w:rsid w:val="003D35F1"/>
    <w:rsid w:val="00485CBD"/>
    <w:rsid w:val="004928DB"/>
    <w:rsid w:val="004D37F9"/>
    <w:rsid w:val="005443DE"/>
    <w:rsid w:val="005B1614"/>
    <w:rsid w:val="005B3049"/>
    <w:rsid w:val="005D7642"/>
    <w:rsid w:val="006737F8"/>
    <w:rsid w:val="0069407E"/>
    <w:rsid w:val="006C4FDE"/>
    <w:rsid w:val="0073715C"/>
    <w:rsid w:val="00767782"/>
    <w:rsid w:val="008471C9"/>
    <w:rsid w:val="008B27A0"/>
    <w:rsid w:val="00981625"/>
    <w:rsid w:val="009A558F"/>
    <w:rsid w:val="009B02F4"/>
    <w:rsid w:val="009D271E"/>
    <w:rsid w:val="00A63CB9"/>
    <w:rsid w:val="00A92492"/>
    <w:rsid w:val="00AB1A11"/>
    <w:rsid w:val="00B116EF"/>
    <w:rsid w:val="00B27486"/>
    <w:rsid w:val="00B60AAD"/>
    <w:rsid w:val="00C03AAF"/>
    <w:rsid w:val="00C36F9D"/>
    <w:rsid w:val="00C54F58"/>
    <w:rsid w:val="00C647FB"/>
    <w:rsid w:val="00C843EA"/>
    <w:rsid w:val="00CB2A44"/>
    <w:rsid w:val="00CD7837"/>
    <w:rsid w:val="00CE0878"/>
    <w:rsid w:val="00D24622"/>
    <w:rsid w:val="00D40A40"/>
    <w:rsid w:val="00D43658"/>
    <w:rsid w:val="00D60759"/>
    <w:rsid w:val="00D64277"/>
    <w:rsid w:val="00DA5052"/>
    <w:rsid w:val="00DE4DCB"/>
    <w:rsid w:val="00EB6B9E"/>
    <w:rsid w:val="00ED622D"/>
    <w:rsid w:val="00F23C97"/>
    <w:rsid w:val="00F24A17"/>
    <w:rsid w:val="00F676FD"/>
    <w:rsid w:val="00F820AD"/>
    <w:rsid w:val="00F828A0"/>
    <w:rsid w:val="00FA291D"/>
    <w:rsid w:val="00FA4C49"/>
    <w:rsid w:val="00FA781C"/>
    <w:rsid w:val="00FD64D3"/>
    <w:rsid w:val="00FF323C"/>
    <w:rsid w:val="05055ED3"/>
    <w:rsid w:val="0B4515B3"/>
    <w:rsid w:val="19F76CAB"/>
    <w:rsid w:val="1B3241D1"/>
    <w:rsid w:val="27D351C6"/>
    <w:rsid w:val="297E11F0"/>
    <w:rsid w:val="2A5605E6"/>
    <w:rsid w:val="2F7E8395"/>
    <w:rsid w:val="2FB96180"/>
    <w:rsid w:val="30034934"/>
    <w:rsid w:val="32D4422C"/>
    <w:rsid w:val="33D9411B"/>
    <w:rsid w:val="377F40C1"/>
    <w:rsid w:val="3EAB5FA3"/>
    <w:rsid w:val="3FCF377A"/>
    <w:rsid w:val="43D921D9"/>
    <w:rsid w:val="590417DA"/>
    <w:rsid w:val="5ACB470F"/>
    <w:rsid w:val="5B5D58FC"/>
    <w:rsid w:val="5FC50A4A"/>
    <w:rsid w:val="617F5823"/>
    <w:rsid w:val="64190457"/>
    <w:rsid w:val="69A62FA5"/>
    <w:rsid w:val="6BFFA53E"/>
    <w:rsid w:val="7339036C"/>
    <w:rsid w:val="73FE626E"/>
    <w:rsid w:val="752E7AA1"/>
    <w:rsid w:val="7BB51827"/>
    <w:rsid w:val="7EEF2380"/>
    <w:rsid w:val="7FDE5685"/>
    <w:rsid w:val="9B7BD0C7"/>
    <w:rsid w:val="B5DF9929"/>
    <w:rsid w:val="B77AD794"/>
    <w:rsid w:val="CFFE92C6"/>
    <w:rsid w:val="DB39BBF4"/>
    <w:rsid w:val="DD175A96"/>
    <w:rsid w:val="EF7E83A9"/>
    <w:rsid w:val="F1FD84E5"/>
    <w:rsid w:val="F37FE65B"/>
    <w:rsid w:val="F5770EFD"/>
    <w:rsid w:val="F7FE1843"/>
    <w:rsid w:val="FA3CE9C5"/>
    <w:rsid w:val="FDBBBB89"/>
    <w:rsid w:val="FEFEA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qFormat="1" w:unhideWhenUsed="0" w:uiPriority="0" w:semiHidden="0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figures"/>
    <w:basedOn w:val="1"/>
    <w:next w:val="1"/>
    <w:qFormat/>
    <w:uiPriority w:val="0"/>
    <w:pPr>
      <w:ind w:left="200" w:leftChars="200" w:hanging="200" w:hangingChars="200"/>
    </w:pPr>
    <w:rPr>
      <w:szCs w:val="22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paragraph" w:customStyle="1" w:styleId="9">
    <w:name w:val="paragraph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35</Words>
  <Characters>203</Characters>
  <Lines>1</Lines>
  <Paragraphs>1</Paragraphs>
  <TotalTime>1</TotalTime>
  <ScaleCrop>false</ScaleCrop>
  <LinksUpToDate>false</LinksUpToDate>
  <CharactersWithSpaces>237</CharactersWithSpaces>
  <Application>WPS Office_11.8.2.10599_F1E327BC-269C-435d-A152-05C5408002CA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2021-07-28T02:15:00Z</dcterms:created>
  <dc:creator>微软用户</dc:creator>
  <cp:lastModifiedBy>ht706</cp:lastModifiedBy>
  <cp:lastPrinted>2020-04-27T05:56:00Z</cp:lastPrinted>
  <dcterms:modified xsi:type="dcterms:W3CDTF">2024-04-09T10:45:11Z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2052-11.8.2.10599</vt:lpwstr>
  </property>
  <property fmtid="{D5CDD505-2E9C-101B-9397-08002B2CF9AE}" pid="3" name="ICV">
    <vt:lpwstr>25F88A142F2545D89597716A04D20531</vt:lpwstr>
  </property>
</Properties>
</file>